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DF66"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7A708914">
      <w:pPr>
        <w:spacing w:line="520" w:lineRule="exact"/>
        <w:jc w:val="center"/>
        <w:rPr>
          <w:rFonts w:hint="eastAsia" w:ascii="宋体" w:hAnsi="宋体"/>
          <w:b/>
          <w:sz w:val="40"/>
          <w:szCs w:val="40"/>
        </w:rPr>
      </w:pPr>
      <w:bookmarkStart w:id="0" w:name="_GoBack"/>
      <w:r>
        <w:rPr>
          <w:rFonts w:hint="eastAsia" w:ascii="宋体" w:hAnsi="宋体"/>
          <w:b/>
          <w:sz w:val="40"/>
          <w:szCs w:val="40"/>
        </w:rPr>
        <w:t>第十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四</w:t>
      </w:r>
      <w:r>
        <w:rPr>
          <w:rFonts w:hint="eastAsia" w:ascii="宋体" w:hAnsi="宋体"/>
          <w:b/>
          <w:sz w:val="40"/>
          <w:szCs w:val="40"/>
        </w:rPr>
        <w:t>届“法治湖北论坛”</w:t>
      </w:r>
      <w:r>
        <w:rPr>
          <w:rFonts w:hint="eastAsia" w:ascii="宋体" w:hAnsi="宋体"/>
          <w:b/>
          <w:sz w:val="40"/>
          <w:szCs w:val="40"/>
          <w:lang w:eastAsia="zh-CN"/>
        </w:rPr>
        <w:t>征</w:t>
      </w:r>
      <w:r>
        <w:rPr>
          <w:rFonts w:hint="eastAsia" w:ascii="宋体" w:hAnsi="宋体"/>
          <w:b/>
          <w:sz w:val="40"/>
          <w:szCs w:val="40"/>
        </w:rPr>
        <w:t>文情况表</w:t>
      </w:r>
      <w:bookmarkEnd w:id="0"/>
    </w:p>
    <w:p w14:paraId="5ECDE7E6">
      <w:pPr>
        <w:spacing w:line="400" w:lineRule="exact"/>
        <w:rPr>
          <w:rFonts w:hint="eastAsia" w:ascii="楷体_GB2312" w:eastAsia="楷体_GB2312"/>
          <w:sz w:val="28"/>
          <w:szCs w:val="28"/>
        </w:rPr>
      </w:pPr>
    </w:p>
    <w:p w14:paraId="10B0DF22">
      <w:pPr>
        <w:spacing w:line="4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报送单位：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报送时间：             报送人及联系电话：                      </w:t>
      </w:r>
      <w:r>
        <w:rPr>
          <w:rFonts w:hint="eastAsia" w:ascii="楷体_GB2312" w:eastAsia="楷体_GB2312"/>
          <w:sz w:val="28"/>
          <w:szCs w:val="28"/>
        </w:rPr>
        <w:t>报送篇数：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篇</w:t>
      </w:r>
    </w:p>
    <w:tbl>
      <w:tblPr>
        <w:tblStyle w:val="3"/>
        <w:tblpPr w:leftFromText="180" w:rightFromText="180" w:vertAnchor="text" w:horzAnchor="page" w:tblpX="898" w:tblpY="231"/>
        <w:tblOverlap w:val="never"/>
        <w:tblW w:w="15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390"/>
        <w:gridCol w:w="1135"/>
        <w:gridCol w:w="3365"/>
        <w:gridCol w:w="1900"/>
        <w:gridCol w:w="2530"/>
        <w:gridCol w:w="860"/>
        <w:gridCol w:w="1070"/>
      </w:tblGrid>
      <w:tr w14:paraId="5E29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60" w:type="dxa"/>
            <w:noWrap w:val="0"/>
            <w:vAlign w:val="center"/>
          </w:tcPr>
          <w:p w14:paraId="6826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90" w:type="dxa"/>
            <w:noWrap w:val="0"/>
            <w:vAlign w:val="center"/>
          </w:tcPr>
          <w:p w14:paraId="562B31F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1135" w:type="dxa"/>
            <w:noWrap w:val="0"/>
            <w:vAlign w:val="center"/>
          </w:tcPr>
          <w:p w14:paraId="2AD32F8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365" w:type="dxa"/>
            <w:noWrap w:val="0"/>
            <w:vAlign w:val="center"/>
          </w:tcPr>
          <w:p w14:paraId="68D65B3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职务职称</w:t>
            </w:r>
          </w:p>
        </w:tc>
        <w:tc>
          <w:tcPr>
            <w:tcW w:w="1900" w:type="dxa"/>
            <w:noWrap w:val="0"/>
            <w:vAlign w:val="center"/>
          </w:tcPr>
          <w:p w14:paraId="7CA60F84">
            <w:pPr>
              <w:spacing w:line="400" w:lineRule="exact"/>
              <w:ind w:left="770" w:hanging="773" w:hangingChars="275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30" w:type="dxa"/>
            <w:noWrap w:val="0"/>
            <w:vAlign w:val="center"/>
          </w:tcPr>
          <w:p w14:paraId="7AA23EE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860" w:type="dxa"/>
            <w:noWrap w:val="0"/>
            <w:vAlign w:val="center"/>
          </w:tcPr>
          <w:p w14:paraId="339F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字数</w:t>
            </w:r>
          </w:p>
        </w:tc>
        <w:tc>
          <w:tcPr>
            <w:tcW w:w="1070" w:type="dxa"/>
            <w:noWrap w:val="0"/>
            <w:vAlign w:val="center"/>
          </w:tcPr>
          <w:p w14:paraId="6F3A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学术不端</w:t>
            </w:r>
          </w:p>
          <w:p w14:paraId="1FC6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检测结果</w:t>
            </w:r>
          </w:p>
        </w:tc>
      </w:tr>
      <w:tr w14:paraId="59AF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038F4B7E">
            <w:pPr>
              <w:spacing w:line="6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132F995A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129DD9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7E0BFBD8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2821E2D4">
            <w:pPr>
              <w:spacing w:line="6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07A1F972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B4D25A1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2A0B6B0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CD7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0D385B09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6ECDB317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BCCFB6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6F3F49B3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7EA86549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7629F9D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E9A0FB8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B7C908B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76B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7F06C9F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2B71DFF8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DEE97D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7B7743C0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443B380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48B0F089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567CDC8A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6BD748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257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0C8B03B1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45601803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04F277F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2E327E46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409F5B0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5A3D815F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F16284D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EF62E92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FC2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75C95F9A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1CFA3549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92C72F4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584CFC22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B28E0DA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57F2B34D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C0558F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590D98A6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F0F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0D6C2E7F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2FC58D9E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286C555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0FE0D1AC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D1AF7F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26396F12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CC80C08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94ED839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AE1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01DDAB3B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65E7EFD6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17ED0B0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306BA5B9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7C5FAAEF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41A52D3D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3FCCB4F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ECD9AE4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FFC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noWrap w:val="0"/>
            <w:vAlign w:val="center"/>
          </w:tcPr>
          <w:p w14:paraId="263D76D4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2D9604CE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30C1752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41DCB31C">
            <w:pPr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47DBC02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6E96F0DD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889C259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74D237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43C5625A">
      <w:pPr>
        <w:tabs>
          <w:tab w:val="left" w:pos="12234"/>
        </w:tabs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F7363"/>
    <w:rsid w:val="05BBDF54"/>
    <w:rsid w:val="19A9351B"/>
    <w:rsid w:val="57FF4FD9"/>
    <w:rsid w:val="7778ED39"/>
    <w:rsid w:val="7BEF49B2"/>
    <w:rsid w:val="7FFF61F2"/>
    <w:rsid w:val="AB9F66AC"/>
    <w:rsid w:val="BD1F7B99"/>
    <w:rsid w:val="CEBF779F"/>
    <w:rsid w:val="D77F7363"/>
    <w:rsid w:val="E27FFECB"/>
    <w:rsid w:val="E63E8A2C"/>
    <w:rsid w:val="EA3F79F4"/>
    <w:rsid w:val="EF3EA95E"/>
    <w:rsid w:val="EFF6EF0F"/>
    <w:rsid w:val="F74F0829"/>
    <w:rsid w:val="FFB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1262</Words>
  <Characters>1312</Characters>
  <Lines>0</Lines>
  <Paragraphs>0</Paragraphs>
  <TotalTime>34</TotalTime>
  <ScaleCrop>false</ScaleCrop>
  <LinksUpToDate>false</LinksUpToDate>
  <CharactersWithSpaces>1314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2025-09-26T13:55:00Z</dcterms:created>
  <dc:creator>xiaopuxin</dc:creator>
  <cp:lastModifiedBy>唉_zzzzzz~</cp:lastModifiedBy>
  <dcterms:modified xsi:type="dcterms:W3CDTF">2026-01-09T01:03:49Z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30659E2B111F4CE5A026EFC05C4EFC6A_13</vt:lpwstr>
  </property>
  <property fmtid="{D5CDD505-2E9C-101B-9397-08002B2CF9AE}" pid="4" name="KSOTemplateDocerSaveRecord">
    <vt:lpwstr>eyJoZGlkIjoiOTg1NDE5ZjQwOTAzYmY3YTc3MmI4N2E1MDYyN2U0NGMiLCJ1c2VySWQiOiIyNTIzNzMzMDUifQ==</vt:lpwstr>
  </property>
</Properties>
</file>